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D42ADF" w14:paraId="7143180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F8520AB" w14:textId="77777777" w:rsidR="007C1F2D" w:rsidRDefault="007C1F2D" w:rsidP="007C1F2D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D42ADF" w14:paraId="452AED4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5FD0767" w14:textId="77777777" w:rsidR="007C1F2D" w:rsidRDefault="007C1F2D" w:rsidP="007C1F2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сесія   8 скликання від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25 23.07.2026 10:31:38 </w:t>
            </w:r>
          </w:p>
          <w:p w14:paraId="4711CBDD" w14:textId="48B09180" w:rsidR="007C1F2D" w:rsidRDefault="007C1F2D" w:rsidP="007C1F2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співпрацю та партнерство між Головним управлінням Національної поліції в Одеській області, Головним управлінням Державної служби з надзвичайних ситуацій в Одеській області, Департаментом освіти і науки Одеської обласної державної адміністрації </w:t>
            </w:r>
            <w:r w:rsidRPr="007C1F2D">
              <w:rPr>
                <w:rFonts w:ascii="Courier New" w:hAnsi="Courier New" w:cs="Courier New"/>
                <w:b/>
                <w:bCs/>
                <w:sz w:val="22"/>
                <w:szCs w:val="22"/>
              </w:rPr>
              <w:t>та Білгород-Дністровською міською радою Одеської області</w:t>
            </w:r>
          </w:p>
          <w:p w14:paraId="10C6C823" w14:textId="77777777" w:rsidR="007C1F2D" w:rsidRDefault="007C1F2D" w:rsidP="007C1F2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4F89AF1" w14:textId="77777777" w:rsidR="007C1F2D" w:rsidRDefault="007C1F2D" w:rsidP="007C1F2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545F137B" w14:textId="7623D87B" w:rsidR="007C1F2D" w:rsidRPr="007C1F2D" w:rsidRDefault="007C1F2D" w:rsidP="007C1F2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405CDA2E" w14:textId="77777777" w:rsidR="007C1F2D" w:rsidRDefault="007C1F2D" w:rsidP="007C1F2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- 1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1ADCA896" w14:textId="77777777" w:rsidR="007C1F2D" w:rsidRDefault="007C1F2D" w:rsidP="007C1F2D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D42ADF" w14:paraId="0B0B4D7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3C5165" w14:textId="77777777" w:rsidR="007C1F2D" w:rsidRDefault="007C1F2D" w:rsidP="007C1F2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D42ADF" w14:paraId="2D1085FF" w14:textId="77777777" w:rsidTr="004E0F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A66893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06B3A8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270F37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7FB35B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42ADF" w14:paraId="1C4CB435" w14:textId="77777777" w:rsidTr="004E0F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F15C9A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7A7F66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7644D7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3BF5AC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42ADF" w14:paraId="54DA1F44" w14:textId="77777777" w:rsidTr="004E0F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AA1E3C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56BA7E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3D2D51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006973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D42ADF" w14:paraId="6A06DC6D" w14:textId="77777777" w:rsidTr="004E0F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EE6046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F03ED7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A776AE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80AA02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42ADF" w14:paraId="632E6370" w14:textId="77777777" w:rsidTr="004E0F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4334CD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4D6D8C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705BDD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811C7B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42ADF" w14:paraId="0AF0A678" w14:textId="77777777" w:rsidTr="004E0F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A9A7D7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98A903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98C3FC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A389F7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42ADF" w14:paraId="7B87454D" w14:textId="77777777" w:rsidTr="004E0F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2F05FC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057DD3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B8C300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1D8516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42ADF" w14:paraId="2210F352" w14:textId="77777777" w:rsidTr="004E0F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7A908A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07B175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E2FBF99" w14:textId="77777777" w:rsidR="007C1F2D" w:rsidRDefault="007C1F2D" w:rsidP="007C1F2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8D65895" w14:textId="77777777" w:rsidR="007C1F2D" w:rsidRDefault="007C1F2D" w:rsidP="007C1F2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42ADF" w14:paraId="386BD68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534430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42ADF" w14:paraId="50E5409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10F074" w14:textId="77777777" w:rsidR="007C1F2D" w:rsidRDefault="007C1F2D" w:rsidP="007C1F2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D42ADF" w14:paraId="1D5DED8D" w14:textId="77777777" w:rsidTr="004E0F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EBF8BD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B22541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4C0A19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2C58F9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42ADF" w14:paraId="2286D34D" w14:textId="77777777" w:rsidTr="004E0F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6EEA54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206F05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4FF486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648D1F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42ADF" w14:paraId="35360ADA" w14:textId="77777777" w:rsidTr="004E0F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650053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CA3158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1D3B17E" w14:textId="77777777" w:rsidR="007C1F2D" w:rsidRDefault="007C1F2D" w:rsidP="007C1F2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14D1546" w14:textId="77777777" w:rsidR="007C1F2D" w:rsidRDefault="007C1F2D" w:rsidP="007C1F2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42ADF" w14:paraId="5E33E0C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4B20BD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42ADF" w14:paraId="5A8A757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441947" w14:textId="77777777" w:rsidR="007C1F2D" w:rsidRDefault="007C1F2D" w:rsidP="007C1F2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D42ADF" w14:paraId="3C0D0260" w14:textId="77777777" w:rsidTr="004E0F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C9F4D6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C2609A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00C9E3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4DF06B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42ADF" w14:paraId="55D2F5E4" w14:textId="77777777" w:rsidTr="004E0F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20FDFB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BC6F9C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127CF3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5068D9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42ADF" w14:paraId="656F9F1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301A5A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D42ADF" w14:paraId="16C267E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3768F6" w14:textId="77777777" w:rsidR="007C1F2D" w:rsidRDefault="007C1F2D" w:rsidP="007C1F2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D42ADF" w14:paraId="3BA15D2B" w14:textId="77777777" w:rsidTr="004E0F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18EE26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74EA7E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54B094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06D835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42ADF" w14:paraId="1C3FA5AB" w14:textId="77777777" w:rsidTr="004E0F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801463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9AE4AC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4351A1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9F81B3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42ADF" w14:paraId="2C8775B1" w14:textId="77777777" w:rsidTr="004E0F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C34B57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2E279D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B29829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844CE9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42ADF" w14:paraId="1ADF4E7A" w14:textId="77777777" w:rsidTr="004E0F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BAC21E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B5E94B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3C3A767" w14:textId="77777777" w:rsidR="007C1F2D" w:rsidRDefault="007C1F2D" w:rsidP="007C1F2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3FA0D5C" w14:textId="77777777" w:rsidR="007C1F2D" w:rsidRDefault="007C1F2D" w:rsidP="007C1F2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42ADF" w14:paraId="38B2589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D25FD0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42ADF" w14:paraId="1D12CA8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FDBB9A" w14:textId="77777777" w:rsidR="007C1F2D" w:rsidRDefault="007C1F2D" w:rsidP="007C1F2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D42ADF" w14:paraId="28629BCF" w14:textId="77777777" w:rsidTr="004E0F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EF7C3E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7E5E5F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F72220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E507A1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42ADF" w14:paraId="6C0A5312" w14:textId="77777777" w:rsidTr="004E0FB2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001276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D136E6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33DCF6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B0A72E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42ADF" w14:paraId="209D6E8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21BEB1" w14:textId="77777777" w:rsidR="007C1F2D" w:rsidRDefault="007C1F2D" w:rsidP="007C1F2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7F5F29E" w14:textId="77777777" w:rsidR="004E0FB2" w:rsidRDefault="004E0FB2" w:rsidP="004E0FB2">
      <w:pPr>
        <w:spacing w:line="276" w:lineRule="auto"/>
        <w:rPr>
          <w:rFonts w:ascii="Courier New" w:hAnsi="Courier New" w:cs="Courier New"/>
          <w:lang w:val="uk-UA"/>
        </w:rPr>
      </w:pPr>
    </w:p>
    <w:p w14:paraId="01695A8A" w14:textId="77777777" w:rsidR="004E0FB2" w:rsidRDefault="004E0FB2" w:rsidP="004E0FB2">
      <w:pPr>
        <w:spacing w:line="276" w:lineRule="auto"/>
        <w:rPr>
          <w:rFonts w:ascii="Courier New" w:hAnsi="Courier New" w:cs="Courier New"/>
          <w:lang w:val="uk-UA"/>
        </w:rPr>
      </w:pPr>
    </w:p>
    <w:p w14:paraId="41C30A05" w14:textId="77777777" w:rsidR="004E0FB2" w:rsidRDefault="004E0FB2" w:rsidP="004E0FB2">
      <w:pPr>
        <w:spacing w:line="276" w:lineRule="auto"/>
        <w:rPr>
          <w:rFonts w:ascii="Courier New" w:hAnsi="Courier New" w:cs="Courier New"/>
          <w:lang w:val="uk-UA"/>
        </w:rPr>
      </w:pPr>
    </w:p>
    <w:p w14:paraId="726429E5" w14:textId="77777777" w:rsidR="004E0FB2" w:rsidRDefault="004E0FB2" w:rsidP="004E0FB2">
      <w:pPr>
        <w:spacing w:line="276" w:lineRule="auto"/>
        <w:rPr>
          <w:rFonts w:ascii="Courier New" w:hAnsi="Courier New" w:cs="Courier New"/>
          <w:lang w:val="uk-UA"/>
        </w:rPr>
      </w:pPr>
    </w:p>
    <w:p w14:paraId="07A837D2" w14:textId="77777777" w:rsidR="004E0FB2" w:rsidRDefault="004E0FB2" w:rsidP="004E0FB2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5B72300E" w14:textId="77777777" w:rsidR="004E0FB2" w:rsidRDefault="004E0FB2" w:rsidP="004E0FB2">
      <w:pPr>
        <w:spacing w:line="276" w:lineRule="auto"/>
        <w:rPr>
          <w:rFonts w:ascii="Courier New" w:hAnsi="Courier New" w:cs="Courier New"/>
          <w:lang w:val="uk-UA"/>
        </w:rPr>
      </w:pPr>
    </w:p>
    <w:p w14:paraId="46AA6ED7" w14:textId="77777777" w:rsidR="004E0FB2" w:rsidRDefault="004E0FB2" w:rsidP="004E0FB2">
      <w:pPr>
        <w:spacing w:line="276" w:lineRule="auto"/>
        <w:rPr>
          <w:rFonts w:ascii="Courier New" w:hAnsi="Courier New" w:cs="Courier New"/>
          <w:lang w:val="uk-UA"/>
        </w:rPr>
      </w:pPr>
    </w:p>
    <w:p w14:paraId="136AFB36" w14:textId="77777777" w:rsidR="004E0FB2" w:rsidRDefault="004E0FB2" w:rsidP="004E0FB2">
      <w:pPr>
        <w:spacing w:line="276" w:lineRule="auto"/>
        <w:rPr>
          <w:rFonts w:ascii="Courier New" w:hAnsi="Courier New" w:cs="Courier New"/>
          <w:lang w:val="uk-UA"/>
        </w:rPr>
      </w:pPr>
    </w:p>
    <w:p w14:paraId="52A63644" w14:textId="0A33F693" w:rsidR="007C1F2D" w:rsidRDefault="004E0FB2" w:rsidP="004E0FB2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7C1F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F2D"/>
    <w:rsid w:val="004E0FB2"/>
    <w:rsid w:val="007C1F2D"/>
    <w:rsid w:val="008A5B61"/>
    <w:rsid w:val="00A35571"/>
    <w:rsid w:val="00D42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CB676B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31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1671</Characters>
  <Application>Microsoft Office Word</Application>
  <DocSecurity>0</DocSecurity>
  <Lines>13</Lines>
  <Paragraphs>3</Paragraphs>
  <ScaleCrop>false</ScaleCrop>
  <Company/>
  <LinksUpToDate>false</LinksUpToDate>
  <CharactersWithSpaces>1960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2026-07-23T09:47:00Z</dcterms:created>
  <dcterms:modified xsi:type="dcterms:W3CDTF">2026-07-23T12:20:00Z</dcterms:modified>
</cp:coreProperties>
</file>