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E1D93" w14:paraId="3AE62E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A995D7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E1D93" w14:paraId="53F7597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9F26B3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64 05.03.2026 13:35:40 </w:t>
            </w:r>
          </w:p>
          <w:p w14:paraId="139C76E6" w14:textId="77777777" w:rsidR="00ED3A24" w:rsidRDefault="00ED3A24" w:rsidP="00ED3A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№1 «Малятко» комбінованого типу міста Білгорода-Дністровського Одеської області (код ЄДРПОУ 39521430) </w:t>
            </w:r>
          </w:p>
          <w:p w14:paraId="748A0F2C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F74FEF9" w14:textId="77777777" w:rsidR="00ED3A24" w:rsidRDefault="00ED3A24" w:rsidP="00ED3A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B2C03E2" w14:textId="513C5230" w:rsidR="00ED3A24" w:rsidRDefault="00ED3A24" w:rsidP="00ED3A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4E7EB961" w14:textId="4FB03908" w:rsidR="00B45C9C" w:rsidRPr="00ED3A24" w:rsidRDefault="00B45C9C" w:rsidP="00B45C9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B45C9C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№1 «Малятко» пункт 6.4 доповнити словами «за результатами конкурсу, що проводиться відповідно до вимог Закону України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</w:t>
            </w:r>
            <w:r w:rsidRPr="00B45C9C">
              <w:rPr>
                <w:rFonts w:ascii="Courier New" w:hAnsi="Courier New" w:cs="Courier New"/>
                <w:sz w:val="22"/>
                <w:szCs w:val="22"/>
                <w:lang w:val="uk-UA"/>
              </w:rPr>
              <w:t>«Про дошкільну освіту» та положення про конкурс, затвердженого засновником»</w:t>
            </w:r>
          </w:p>
          <w:p w14:paraId="76667730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- 9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532FC26E" w14:textId="77777777" w:rsidR="00ED3A24" w:rsidRDefault="00ED3A24" w:rsidP="00ED3A2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E1D93" w14:paraId="2404B0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2E980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- 6 Відсутні - 3 </w:t>
            </w:r>
          </w:p>
        </w:tc>
      </w:tr>
      <w:tr w:rsidR="006E1D93" w14:paraId="0F7E583F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EEE54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9E827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BFFA1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A86B4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1D93" w14:paraId="1786CA96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C2CD8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15101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D7AFD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41DC4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E1D93" w14:paraId="07A1789A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6A2ED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52E0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454ED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B0EBE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1D93" w14:paraId="3DE54375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C5CCC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0E870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1BA80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C819C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0759A199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9B274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FC28A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6FD08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5C7AA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70C498E7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992015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093A1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C64B2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FFF5E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1F1ACB0B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ADB5E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E6BF5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0626F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CFA4A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E1D93" w14:paraId="0737190B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C1686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8EEFE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26557B8" w14:textId="77777777" w:rsidR="00ED3A24" w:rsidRDefault="00ED3A24" w:rsidP="00ED3A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E318B1" w14:textId="77777777" w:rsidR="00ED3A24" w:rsidRDefault="00ED3A24" w:rsidP="00ED3A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1D93" w14:paraId="0F120B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86D32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D93" w14:paraId="750F98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C96BD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6E1D93" w14:paraId="36131E42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AE135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EA5C4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A1F41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DCC4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368DC075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C889F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1E98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952A8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4FD14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E1D93" w14:paraId="77FB25F2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D1A53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87C97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E4939BE" w14:textId="77777777" w:rsidR="00ED3A24" w:rsidRDefault="00ED3A24" w:rsidP="00ED3A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39017E" w14:textId="77777777" w:rsidR="00ED3A24" w:rsidRDefault="00ED3A24" w:rsidP="00ED3A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1D93" w14:paraId="064249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BB9C2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D93" w14:paraId="42C5EB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F6C99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6E1D93" w14:paraId="212B10D6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92129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A058D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3BC08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12F29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1D93" w14:paraId="183E4D2D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1AC86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44EC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FB1D6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654C0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1D93" w14:paraId="523B4A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381E7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D93" w14:paraId="370CA8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599DE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E1D93" w14:paraId="0C1F48A4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C879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B4D87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A1693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0D9C6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63466A19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26889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12902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F1860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7153C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1D93" w14:paraId="0A8263CD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12FFA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A5D10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12772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32B57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60158BCF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B75FB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9F51A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7ACB4E6" w14:textId="77777777" w:rsidR="00ED3A24" w:rsidRDefault="00ED3A24" w:rsidP="00ED3A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A495D9" w14:textId="77777777" w:rsidR="00ED3A24" w:rsidRDefault="00ED3A24" w:rsidP="00ED3A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1D93" w14:paraId="0BDAC9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16635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D93" w14:paraId="558807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5DACE" w14:textId="77777777" w:rsidR="00ED3A24" w:rsidRDefault="00ED3A24" w:rsidP="00ED3A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E1D93" w14:paraId="16E730AE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3CE15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5D910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5280F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E9AD9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E1D93" w14:paraId="2F165B31" w14:textId="77777777" w:rsidTr="00BE00E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33F61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3409C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26862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B248F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D93" w14:paraId="4BA971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52718" w14:textId="77777777" w:rsidR="00ED3A24" w:rsidRDefault="00ED3A24" w:rsidP="00ED3A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D9DF57A" w14:textId="77777777" w:rsidR="00BE00E1" w:rsidRDefault="00BE00E1" w:rsidP="00BE00E1">
      <w:pPr>
        <w:spacing w:line="276" w:lineRule="auto"/>
        <w:rPr>
          <w:lang w:val="uk-UA"/>
        </w:rPr>
      </w:pPr>
    </w:p>
    <w:p w14:paraId="2FDF3884" w14:textId="77777777" w:rsidR="00BE00E1" w:rsidRDefault="00BE00E1" w:rsidP="00BE00E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187E8B6" w14:textId="77777777" w:rsidR="00BE00E1" w:rsidRDefault="00BE00E1" w:rsidP="00BE00E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5F74FE7" w14:textId="77777777" w:rsidR="00BE00E1" w:rsidRDefault="00BE00E1" w:rsidP="00BE00E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C13D31" w14:textId="77777777" w:rsidR="00BE00E1" w:rsidRDefault="00BE00E1" w:rsidP="00BE00E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554669" w14:textId="77777777" w:rsidR="00BE00E1" w:rsidRDefault="00BE00E1" w:rsidP="00BE00E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E6E54EC" w14:textId="77777777" w:rsidR="00ED3A24" w:rsidRDefault="00ED3A24" w:rsidP="00ED3A24">
      <w:pPr>
        <w:spacing w:line="278" w:lineRule="auto"/>
      </w:pPr>
    </w:p>
    <w:sectPr w:rsidR="00ED3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A24"/>
    <w:rsid w:val="004426C3"/>
    <w:rsid w:val="006E1D93"/>
    <w:rsid w:val="00956BAC"/>
    <w:rsid w:val="00B45C9C"/>
    <w:rsid w:val="00BE00E1"/>
    <w:rsid w:val="00DF39A7"/>
    <w:rsid w:val="00ED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BA39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2026-03-06T10:39:00Z</dcterms:created>
  <dcterms:modified xsi:type="dcterms:W3CDTF">2026-03-12T08:12:00Z</dcterms:modified>
</cp:coreProperties>
</file>